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6B" w:rsidRPr="00F910E9" w:rsidRDefault="00913A6B" w:rsidP="00913A6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0A629F" w:rsidRPr="000A629F" w:rsidRDefault="000A629F" w:rsidP="00913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29F">
        <w:rPr>
          <w:rFonts w:ascii="Times New Roman" w:hAnsi="Times New Roman" w:cs="Times New Roman"/>
          <w:b/>
          <w:sz w:val="28"/>
          <w:szCs w:val="28"/>
        </w:rPr>
        <w:t>№1 ПЕДАГОГИКАЛЫҚ КЕҢЕСТІҢ ХАТТАМАСЫ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: 2024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тамыз</w:t>
      </w:r>
      <w:proofErr w:type="spellEnd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Өткізілген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кабинет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Төраға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: </w:t>
      </w:r>
      <w:r w:rsidR="00913A6B" w:rsidRPr="00913A6B">
        <w:rPr>
          <w:rFonts w:ascii="Times New Roman" w:hAnsi="Times New Roman" w:cs="Times New Roman"/>
          <w:b/>
          <w:sz w:val="24"/>
          <w:szCs w:val="24"/>
          <w:lang w:val="kk-KZ"/>
        </w:rPr>
        <w:t>Бекжанова М.Б</w:t>
      </w:r>
      <w:r w:rsidR="00913A6B" w:rsidRPr="00913A6B">
        <w:rPr>
          <w:rFonts w:ascii="Times New Roman" w:hAnsi="Times New Roman" w:cs="Times New Roman"/>
          <w:sz w:val="24"/>
          <w:szCs w:val="24"/>
          <w:lang w:val="kk-KZ"/>
        </w:rPr>
        <w:t>.</w:t>
      </w:r>
      <w:proofErr w:type="spellStart"/>
      <w:r w:rsidRPr="00913A6B">
        <w:rPr>
          <w:rFonts w:ascii="Times New Roman" w:hAnsi="Times New Roman" w:cs="Times New Roman"/>
          <w:sz w:val="24"/>
          <w:szCs w:val="24"/>
        </w:rPr>
        <w:t>меңгеруші</w:t>
      </w:r>
      <w:proofErr w:type="spellEnd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Қатысқандар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: </w:t>
      </w:r>
      <w:r w:rsidR="00543809" w:rsidRPr="00543809">
        <w:rPr>
          <w:rFonts w:ascii="Times New Roman" w:hAnsi="Times New Roman" w:cs="Times New Roman"/>
          <w:b/>
          <w:sz w:val="28"/>
          <w:szCs w:val="28"/>
          <w:u w:val="single"/>
        </w:rPr>
        <w:t xml:space="preserve">9 </w:t>
      </w:r>
      <w:r w:rsidRPr="00543809">
        <w:rPr>
          <w:rFonts w:ascii="Times New Roman" w:hAnsi="Times New Roman" w:cs="Times New Roman"/>
          <w:b/>
          <w:sz w:val="28"/>
          <w:szCs w:val="28"/>
          <w:u w:val="single"/>
        </w:rPr>
        <w:t>педагог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Pr="00543809" w:rsidRDefault="000A629F" w:rsidP="005438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809">
        <w:rPr>
          <w:rFonts w:ascii="Times New Roman" w:hAnsi="Times New Roman" w:cs="Times New Roman"/>
          <w:b/>
          <w:sz w:val="28"/>
          <w:szCs w:val="28"/>
        </w:rPr>
        <w:t>КҮН ТӘРТІБІ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1. 2023–2024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қорытындысын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2. 2024–2025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іс-әрекеттің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перспективалық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жоспарларын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циклограммаларды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кестесін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жүктемесін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нұсқаулық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A629F" w:rsidRPr="00913A6B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Тыңдалды</w:t>
      </w:r>
      <w:proofErr w:type="spellEnd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0A629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A629F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мекеме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  <w:r w:rsidR="00913A6B" w:rsidRPr="00913A6B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сөйлеп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2023–2024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қорытындысына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жасады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бағдарламасының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мониторингі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қорытындыланды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дамытушы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міндеттер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белгіленді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  <w:r w:rsidR="00913A6B" w:rsidRPr="00913A6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1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629F">
        <w:rPr>
          <w:rFonts w:ascii="Times New Roman" w:hAnsi="Times New Roman" w:cs="Times New Roman"/>
          <w:sz w:val="28"/>
          <w:szCs w:val="28"/>
        </w:rPr>
        <w:t xml:space="preserve">2024–2025 </w:t>
      </w:r>
      <w:proofErr w:type="spellStart"/>
      <w:proofErr w:type="gramStart"/>
      <w:r w:rsidRPr="000A629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A629F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таныстырды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оқу-тәрбие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бағыттары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біліктілігін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жүрг</w:t>
      </w:r>
      <w:r>
        <w:rPr>
          <w:rFonts w:ascii="Times New Roman" w:hAnsi="Times New Roman" w:cs="Times New Roman"/>
          <w:sz w:val="28"/>
          <w:szCs w:val="28"/>
        </w:rPr>
        <w:t>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қамтылғаны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іс-әрекеттің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перспективалық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циклограммалар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қызметінің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кестесі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lastRenderedPageBreak/>
        <w:t>мемлекеттік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әзірленгенін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хабарлады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құж</w:t>
      </w:r>
      <w:r>
        <w:rPr>
          <w:rFonts w:ascii="Times New Roman" w:hAnsi="Times New Roman" w:cs="Times New Roman"/>
          <w:sz w:val="28"/>
          <w:szCs w:val="28"/>
        </w:rPr>
        <w:t>аттарды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бекітуге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ұсынды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Төртінші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меңгеруші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жүктемесін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, он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ұсыныс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Бесінші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қызметкерлерге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өрт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ережел</w:t>
      </w:r>
      <w:r>
        <w:rPr>
          <w:rFonts w:ascii="Times New Roman" w:hAnsi="Times New Roman" w:cs="Times New Roman"/>
          <w:sz w:val="28"/>
          <w:szCs w:val="28"/>
        </w:rPr>
        <w:t>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нұсқама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b/>
          <w:sz w:val="28"/>
          <w:szCs w:val="28"/>
        </w:rPr>
        <w:t>Қаулы</w:t>
      </w:r>
      <w:proofErr w:type="spellEnd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1. 2024–2025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іс-әрекеттің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перспективалық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циклограммалар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кестесі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жүргізсін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  <w:r w:rsidR="00913A6B" w:rsidRPr="00913A6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1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жоспардың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бақ</w:t>
      </w:r>
      <w:proofErr w:type="gramStart"/>
      <w:r w:rsidRPr="000A629F">
        <w:rPr>
          <w:rFonts w:ascii="Times New Roman" w:hAnsi="Times New Roman" w:cs="Times New Roman"/>
          <w:sz w:val="28"/>
          <w:szCs w:val="28"/>
        </w:rPr>
        <w:t>ылау</w:t>
      </w:r>
      <w:proofErr w:type="gramEnd"/>
      <w:r w:rsidRPr="000A629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алсын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қатаң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сақтасын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қаулының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629F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0A629F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меңгеруші</w:t>
      </w:r>
      <w:proofErr w:type="spellEnd"/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  <w:r w:rsidR="00913A6B" w:rsidRPr="00913A6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1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629F">
        <w:rPr>
          <w:rFonts w:ascii="Times New Roman" w:hAnsi="Times New Roman" w:cs="Times New Roman"/>
          <w:sz w:val="28"/>
          <w:szCs w:val="28"/>
        </w:rPr>
        <w:t>.-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жүктелсін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Төраға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: ________ </w:t>
      </w:r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>Бекжанова М.Б</w:t>
      </w:r>
      <w:r w:rsidR="00913A6B" w:rsidRPr="00913A6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543809" w:rsidRDefault="00543809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913A6B" w:rsidRPr="00F910E9" w:rsidRDefault="00913A6B" w:rsidP="00913A6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ЖШС</w:t>
      </w:r>
      <w:r w:rsidRPr="00F910E9">
        <w:rPr>
          <w:rFonts w:ascii="Times New Roman" w:hAnsi="Times New Roman" w:cs="Times New Roman"/>
          <w:b/>
          <w:sz w:val="32"/>
          <w:szCs w:val="32"/>
        </w:rPr>
        <w:t xml:space="preserve"> "Бал-Су </w:t>
      </w:r>
      <w:proofErr w:type="spellStart"/>
      <w:r w:rsidRPr="00F910E9">
        <w:rPr>
          <w:rFonts w:ascii="Times New Roman" w:hAnsi="Times New Roman" w:cs="Times New Roman"/>
          <w:b/>
          <w:sz w:val="32"/>
          <w:szCs w:val="32"/>
        </w:rPr>
        <w:t>Бөбек</w:t>
      </w:r>
      <w:proofErr w:type="spellEnd"/>
      <w:r w:rsidRPr="00F910E9">
        <w:rPr>
          <w:rFonts w:ascii="Times New Roman" w:hAnsi="Times New Roman" w:cs="Times New Roman"/>
          <w:b/>
          <w:sz w:val="32"/>
          <w:szCs w:val="32"/>
        </w:rPr>
        <w:t xml:space="preserve">"  </w:t>
      </w:r>
      <w:r w:rsidRPr="00F910E9">
        <w:rPr>
          <w:rFonts w:ascii="Times New Roman" w:hAnsi="Times New Roman" w:cs="Times New Roman"/>
          <w:b/>
          <w:sz w:val="32"/>
          <w:szCs w:val="32"/>
          <w:lang w:val="kk-KZ"/>
        </w:rPr>
        <w:t>балабақшасы</w:t>
      </w:r>
    </w:p>
    <w:p w:rsidR="000A629F" w:rsidRPr="00913A6B" w:rsidRDefault="000A629F" w:rsidP="00913A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A629F" w:rsidRPr="00543809" w:rsidRDefault="000A629F" w:rsidP="00913A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809">
        <w:rPr>
          <w:rFonts w:ascii="Times New Roman" w:hAnsi="Times New Roman" w:cs="Times New Roman"/>
          <w:b/>
          <w:sz w:val="28"/>
          <w:szCs w:val="28"/>
        </w:rPr>
        <w:t xml:space="preserve">№1 </w:t>
      </w: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Педагогикалық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Pr="00543809" w:rsidRDefault="000A629F" w:rsidP="000A629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Меңгерушінің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баяндамасы</w:t>
      </w:r>
      <w:proofErr w:type="spellEnd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: 2023–2024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2024–2025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міндеттер</w:t>
      </w:r>
      <w:proofErr w:type="spellEnd"/>
    </w:p>
    <w:p w:rsidR="000A629F" w:rsidRPr="00543809" w:rsidRDefault="000A629F" w:rsidP="000A629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Құрметті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әріптестер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>!</w:t>
      </w:r>
    </w:p>
    <w:p w:rsidR="000A629F" w:rsidRPr="00913A6B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2024–2025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басталуымен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баршаңызды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құттықтаймын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атқарылған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жұмыстарды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қорытындылау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жетістіктер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кемшіліктерді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саралау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бағыттарды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белгілеу.</w:t>
      </w:r>
      <w:r w:rsidR="00913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3A6B">
        <w:rPr>
          <w:rFonts w:ascii="Times New Roman" w:hAnsi="Times New Roman" w:cs="Times New Roman"/>
          <w:sz w:val="28"/>
          <w:szCs w:val="28"/>
          <w:lang w:val="kk-KZ"/>
        </w:rPr>
        <w:t xml:space="preserve">2023–2024 оқу жылында </w:t>
      </w:r>
      <w:r w:rsidR="00913A6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13A6B" w:rsidRPr="00913A6B">
        <w:rPr>
          <w:rFonts w:ascii="Times New Roman" w:hAnsi="Times New Roman" w:cs="Times New Roman"/>
          <w:b/>
          <w:sz w:val="28"/>
          <w:szCs w:val="28"/>
          <w:lang w:val="kk-KZ"/>
        </w:rPr>
        <w:t>ЖШС "Бал-Су Бөбек"  балабақшасы</w:t>
      </w:r>
      <w:r w:rsidR="00913A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13A6B">
        <w:rPr>
          <w:rFonts w:ascii="Times New Roman" w:hAnsi="Times New Roman" w:cs="Times New Roman"/>
          <w:sz w:val="28"/>
          <w:szCs w:val="28"/>
          <w:lang w:val="kk-KZ"/>
        </w:rPr>
        <w:t xml:space="preserve">жеке мекемесінің педагогикалық ұжымы жылдық жоспарға сәйкес жүйелі жұмыс атқарды.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Оқу-тәрбие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оқытудың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жалпыға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стандарты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бағдарламасының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коммуникативтік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ерекшеліктеріне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сай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дамытушы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ұйымдастырылып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кеңістігі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етілді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семинарлар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ұйымдастырылған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іс-әрекеттер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алмасу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байқаулар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курстарына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шеберліктерін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жетілдірді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серіктестік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бағытындағы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кеңестер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балабақша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нығайтылды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көрсеткіштерінде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еңбегінің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2024–2025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алдымызда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міндеттер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: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тәрбиеленушілердің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қауіпсіздігі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дамытушы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пәндік-кеңістіктік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оқу-тәрбие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процесіне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ынтымақтастықты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;</w:t>
      </w: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r w:rsidRPr="000A629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543809" w:rsidRDefault="000A629F" w:rsidP="000A629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Құрметті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әріптестер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>!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әрқайсымыз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жауапкершілікпен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тәрбиеленушілеріміздің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күш-жігерімізді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саламыз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сенемін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еңбегіміздің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балабақшамыздың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жетістіктері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артып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сапасы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деңгейге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көтеріледі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.</w:t>
      </w: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Баршаңызға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қажымас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қайрат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толағай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жетістіктер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29F">
        <w:rPr>
          <w:rFonts w:ascii="Times New Roman" w:hAnsi="Times New Roman" w:cs="Times New Roman"/>
          <w:sz w:val="28"/>
          <w:szCs w:val="28"/>
        </w:rPr>
        <w:t>тілеймін</w:t>
      </w:r>
      <w:proofErr w:type="spellEnd"/>
      <w:r w:rsidRPr="000A629F">
        <w:rPr>
          <w:rFonts w:ascii="Times New Roman" w:hAnsi="Times New Roman" w:cs="Times New Roman"/>
          <w:sz w:val="28"/>
          <w:szCs w:val="28"/>
        </w:rPr>
        <w:t>!</w:t>
      </w:r>
    </w:p>
    <w:p w:rsidR="000A629F" w:rsidRPr="00543809" w:rsidRDefault="000A629F" w:rsidP="000A629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Назарларыңызға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43809">
        <w:rPr>
          <w:rFonts w:ascii="Times New Roman" w:hAnsi="Times New Roman" w:cs="Times New Roman"/>
          <w:b/>
          <w:sz w:val="28"/>
          <w:szCs w:val="28"/>
        </w:rPr>
        <w:t>рақмет</w:t>
      </w:r>
      <w:proofErr w:type="spellEnd"/>
      <w:r w:rsidRPr="00543809">
        <w:rPr>
          <w:rFonts w:ascii="Times New Roman" w:hAnsi="Times New Roman" w:cs="Times New Roman"/>
          <w:b/>
          <w:sz w:val="28"/>
          <w:szCs w:val="28"/>
        </w:rPr>
        <w:t>!</w:t>
      </w: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p w:rsidR="000A629F" w:rsidRPr="000A629F" w:rsidRDefault="000A629F" w:rsidP="000A629F">
      <w:pPr>
        <w:rPr>
          <w:rFonts w:ascii="Times New Roman" w:hAnsi="Times New Roman" w:cs="Times New Roman"/>
          <w:sz w:val="28"/>
          <w:szCs w:val="28"/>
        </w:rPr>
      </w:pPr>
    </w:p>
    <w:sectPr w:rsidR="000A629F" w:rsidRPr="000A6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37"/>
    <w:rsid w:val="000A629F"/>
    <w:rsid w:val="001E0C37"/>
    <w:rsid w:val="00543809"/>
    <w:rsid w:val="00913A6B"/>
    <w:rsid w:val="00A2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2026-07-27T23:55:00Z</dcterms:created>
  <dcterms:modified xsi:type="dcterms:W3CDTF">2026-08-01T09:59:00Z</dcterms:modified>
</cp:coreProperties>
</file>